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05" w:rsidRDefault="00AD4C05" w:rsidP="002A7FFE">
      <w:pPr>
        <w:rPr>
          <w:rStyle w:val="Enfasigrassetto"/>
          <w:bCs/>
        </w:rPr>
      </w:pPr>
      <w:r>
        <w:rPr>
          <w:rStyle w:val="Enfasigrassetto"/>
          <w:bCs/>
        </w:rPr>
        <w:t xml:space="preserve">   </w:t>
      </w:r>
    </w:p>
    <w:p w:rsidR="00AD4C05" w:rsidRDefault="00AD4C05" w:rsidP="002A7FFE">
      <w:pPr>
        <w:rPr>
          <w:rStyle w:val="Enfasigrassetto"/>
          <w:bCs/>
        </w:rPr>
      </w:pPr>
    </w:p>
    <w:p w:rsidR="00AD4C05" w:rsidRPr="00676654" w:rsidRDefault="00AD4C05" w:rsidP="002A7FFE">
      <w:pPr>
        <w:rPr>
          <w:rStyle w:val="Enfasigrassetto"/>
          <w:rFonts w:ascii="Calibri" w:hAnsi="Calibri"/>
          <w:b w:val="0"/>
          <w:bCs/>
        </w:rPr>
      </w:pPr>
      <w:proofErr w:type="spellStart"/>
      <w:r w:rsidRPr="00676654">
        <w:rPr>
          <w:rStyle w:val="Enfasigrassetto"/>
          <w:rFonts w:ascii="Calibri" w:hAnsi="Calibri"/>
          <w:b w:val="0"/>
          <w:bCs/>
        </w:rPr>
        <w:t>Prot</w:t>
      </w:r>
      <w:proofErr w:type="spellEnd"/>
      <w:r w:rsidRPr="00676654">
        <w:rPr>
          <w:rStyle w:val="Enfasigrassetto"/>
          <w:rFonts w:ascii="Calibri" w:hAnsi="Calibri"/>
          <w:b w:val="0"/>
          <w:bCs/>
        </w:rPr>
        <w:t xml:space="preserve">. </w:t>
      </w:r>
      <w:proofErr w:type="spellStart"/>
      <w:r w:rsidRPr="00676654">
        <w:rPr>
          <w:rStyle w:val="Enfasigrassetto"/>
          <w:rFonts w:ascii="Calibri" w:hAnsi="Calibri"/>
          <w:b w:val="0"/>
          <w:bCs/>
        </w:rPr>
        <w:t>N°</w:t>
      </w:r>
      <w:proofErr w:type="spellEnd"/>
      <w:r>
        <w:rPr>
          <w:rStyle w:val="Enfasigrassetto"/>
          <w:rFonts w:ascii="Calibri" w:hAnsi="Calibri"/>
          <w:b w:val="0"/>
          <w:bCs/>
        </w:rPr>
        <w:t xml:space="preserve"> </w:t>
      </w:r>
      <w:r w:rsidR="00875B7B">
        <w:rPr>
          <w:rStyle w:val="Enfasigrassetto"/>
          <w:rFonts w:ascii="Calibri" w:hAnsi="Calibri"/>
          <w:b w:val="0"/>
          <w:bCs/>
        </w:rPr>
        <w:t>2126/B3</w:t>
      </w:r>
      <w:r>
        <w:rPr>
          <w:rStyle w:val="Enfasigrassetto"/>
          <w:rFonts w:ascii="Calibri" w:hAnsi="Calibri"/>
          <w:b w:val="0"/>
          <w:bCs/>
        </w:rPr>
        <w:t xml:space="preserve">       del </w:t>
      </w:r>
      <w:r w:rsidR="00875B7B">
        <w:rPr>
          <w:rStyle w:val="Enfasigrassetto"/>
          <w:rFonts w:ascii="Calibri" w:hAnsi="Calibri"/>
          <w:b w:val="0"/>
          <w:bCs/>
        </w:rPr>
        <w:t>07/07/2017</w:t>
      </w:r>
    </w:p>
    <w:p w:rsidR="00AD4C05" w:rsidRPr="00676654" w:rsidRDefault="00AD4C05" w:rsidP="00D8173B">
      <w:pPr>
        <w:jc w:val="right"/>
        <w:rPr>
          <w:rStyle w:val="Enfasigrassetto"/>
          <w:rFonts w:ascii="Calibri" w:hAnsi="Calibri" w:cs="Arial"/>
          <w:b w:val="0"/>
          <w:bCs/>
        </w:rPr>
      </w:pPr>
    </w:p>
    <w:p w:rsidR="00AD4C05" w:rsidRPr="00676654" w:rsidRDefault="00AD4C05" w:rsidP="00676654">
      <w:pPr>
        <w:jc w:val="right"/>
        <w:rPr>
          <w:rStyle w:val="Enfasigrassetto"/>
          <w:rFonts w:ascii="Calibri" w:hAnsi="Calibri" w:cs="Arial"/>
          <w:b w:val="0"/>
          <w:bCs/>
        </w:rPr>
      </w:pPr>
      <w:r w:rsidRPr="00676654">
        <w:rPr>
          <w:rStyle w:val="Enfasigrassetto"/>
          <w:rFonts w:ascii="Calibri" w:hAnsi="Calibri" w:cs="Arial"/>
          <w:b w:val="0"/>
          <w:bCs/>
        </w:rPr>
        <w:t>Ai sigg. Docenti</w:t>
      </w:r>
    </w:p>
    <w:p w:rsidR="00AD4C05" w:rsidRPr="00676654" w:rsidRDefault="00AD4C05" w:rsidP="00E31C63">
      <w:pPr>
        <w:jc w:val="right"/>
        <w:rPr>
          <w:rStyle w:val="Enfasigrassetto"/>
          <w:rFonts w:ascii="Calibri" w:hAnsi="Calibri" w:cs="Arial"/>
          <w:b w:val="0"/>
          <w:bCs/>
        </w:rPr>
      </w:pPr>
      <w:r w:rsidRPr="00676654">
        <w:rPr>
          <w:rStyle w:val="Enfasigrassetto"/>
          <w:rFonts w:ascii="Calibri" w:hAnsi="Calibri" w:cs="Arial"/>
          <w:b w:val="0"/>
          <w:bCs/>
        </w:rPr>
        <w:t>Al DSGA</w:t>
      </w:r>
    </w:p>
    <w:p w:rsidR="00AD4C05" w:rsidRPr="00676654" w:rsidRDefault="00C20A2F" w:rsidP="00CA4149">
      <w:pPr>
        <w:jc w:val="center"/>
        <w:rPr>
          <w:rStyle w:val="Enfasigrassetto"/>
          <w:rFonts w:ascii="Calibri" w:hAnsi="Calibri" w:cs="Arial"/>
          <w:b w:val="0"/>
          <w:bCs/>
        </w:rPr>
      </w:pPr>
      <w:r>
        <w:rPr>
          <w:rStyle w:val="Enfasigrassetto"/>
          <w:rFonts w:ascii="Calibri" w:hAnsi="Calibri" w:cs="Arial"/>
          <w:b w:val="0"/>
          <w:bCs/>
        </w:rPr>
        <w:t>COMUNICAZIONE N°115</w:t>
      </w:r>
    </w:p>
    <w:p w:rsidR="00AD4C05" w:rsidRPr="00676654" w:rsidRDefault="00AD4C05" w:rsidP="00CA4149">
      <w:pPr>
        <w:jc w:val="center"/>
        <w:rPr>
          <w:rStyle w:val="Enfasigrassetto"/>
          <w:rFonts w:ascii="Calibri" w:hAnsi="Calibri" w:cs="Arial"/>
          <w:b w:val="0"/>
          <w:bCs/>
        </w:rPr>
      </w:pPr>
    </w:p>
    <w:p w:rsidR="00AD4C05" w:rsidRPr="00676654" w:rsidRDefault="00AD4C05" w:rsidP="00CB2450">
      <w:pPr>
        <w:jc w:val="both"/>
        <w:rPr>
          <w:rStyle w:val="Enfasigrassetto"/>
          <w:rFonts w:ascii="Calibri" w:hAnsi="Calibri" w:cs="Arial"/>
          <w:b w:val="0"/>
          <w:bCs/>
        </w:rPr>
      </w:pPr>
      <w:r w:rsidRPr="00676654">
        <w:rPr>
          <w:rStyle w:val="Enfasigrassetto"/>
          <w:rFonts w:ascii="Calibri" w:hAnsi="Calibri" w:cs="Arial"/>
          <w:b w:val="0"/>
          <w:bCs/>
        </w:rPr>
        <w:t xml:space="preserve">OGGETTO: </w:t>
      </w:r>
      <w:bookmarkStart w:id="0" w:name="_GoBack"/>
      <w:bookmarkEnd w:id="0"/>
      <w:r>
        <w:rPr>
          <w:rStyle w:val="Enfasigrassetto"/>
          <w:rFonts w:ascii="Calibri" w:hAnsi="Calibri" w:cs="Arial"/>
          <w:b w:val="0"/>
          <w:bCs/>
        </w:rPr>
        <w:t xml:space="preserve">Convocazione Collegio Docenti </w:t>
      </w:r>
      <w:r w:rsidR="00402F4D">
        <w:rPr>
          <w:rStyle w:val="Enfasigrassetto"/>
          <w:rFonts w:ascii="Calibri" w:hAnsi="Calibri" w:cs="Arial"/>
          <w:b w:val="0"/>
          <w:bCs/>
        </w:rPr>
        <w:t xml:space="preserve">sec </w:t>
      </w:r>
      <w:proofErr w:type="spellStart"/>
      <w:r w:rsidR="00402F4D">
        <w:rPr>
          <w:rStyle w:val="Enfasigrassetto"/>
          <w:rFonts w:ascii="Calibri" w:hAnsi="Calibri" w:cs="Arial"/>
          <w:b w:val="0"/>
          <w:bCs/>
        </w:rPr>
        <w:t>I°</w:t>
      </w:r>
      <w:proofErr w:type="spellEnd"/>
    </w:p>
    <w:p w:rsidR="00AD4C05" w:rsidRPr="00676654" w:rsidRDefault="00AD4C05" w:rsidP="00CB2450">
      <w:pPr>
        <w:jc w:val="both"/>
        <w:rPr>
          <w:rStyle w:val="Enfasigrassetto"/>
          <w:rFonts w:ascii="Calibri" w:hAnsi="Calibri" w:cs="Arial"/>
          <w:b w:val="0"/>
          <w:bCs/>
        </w:rPr>
      </w:pPr>
    </w:p>
    <w:p w:rsidR="00AD4C05" w:rsidRDefault="00402F4D" w:rsidP="00CB2450">
      <w:pPr>
        <w:jc w:val="both"/>
        <w:rPr>
          <w:rStyle w:val="Enfasigrassetto"/>
          <w:rFonts w:ascii="Calibri" w:hAnsi="Calibri" w:cs="Arial"/>
          <w:b w:val="0"/>
          <w:bCs/>
        </w:rPr>
      </w:pPr>
      <w:r>
        <w:rPr>
          <w:rStyle w:val="Enfasigrassetto"/>
          <w:rFonts w:ascii="Calibri" w:hAnsi="Calibri" w:cs="Arial"/>
          <w:b w:val="0"/>
          <w:bCs/>
        </w:rPr>
        <w:t>Si comunica il giorno</w:t>
      </w:r>
      <w:r w:rsidR="004E180A">
        <w:rPr>
          <w:rStyle w:val="Enfasigrassetto"/>
          <w:rFonts w:ascii="Calibri" w:hAnsi="Calibri" w:cs="Arial"/>
          <w:b w:val="0"/>
          <w:bCs/>
        </w:rPr>
        <w:t xml:space="preserve"> 14 luglio</w:t>
      </w:r>
      <w:r>
        <w:rPr>
          <w:rStyle w:val="Enfasigrassetto"/>
          <w:rFonts w:ascii="Calibri" w:hAnsi="Calibri" w:cs="Arial"/>
          <w:b w:val="0"/>
          <w:bCs/>
        </w:rPr>
        <w:t xml:space="preserve"> p.v., alle ore 9.00</w:t>
      </w:r>
      <w:r w:rsidR="00AD4C05">
        <w:rPr>
          <w:rStyle w:val="Enfasigrassetto"/>
          <w:rFonts w:ascii="Calibri" w:hAnsi="Calibri" w:cs="Arial"/>
          <w:b w:val="0"/>
          <w:bCs/>
        </w:rPr>
        <w:t>, è convocato il</w:t>
      </w:r>
      <w:r w:rsidR="00AD4C05" w:rsidRPr="00676654">
        <w:rPr>
          <w:rStyle w:val="Enfasigrassetto"/>
          <w:rFonts w:ascii="Calibri" w:hAnsi="Calibri" w:cs="Arial"/>
          <w:b w:val="0"/>
          <w:bCs/>
        </w:rPr>
        <w:t xml:space="preserve"> Collegio dei do</w:t>
      </w:r>
      <w:r w:rsidR="00AD4C05">
        <w:rPr>
          <w:rStyle w:val="Enfasigrassetto"/>
          <w:rFonts w:ascii="Calibri" w:hAnsi="Calibri" w:cs="Arial"/>
          <w:b w:val="0"/>
          <w:bCs/>
        </w:rPr>
        <w:t xml:space="preserve">centi per </w:t>
      </w:r>
      <w:r>
        <w:rPr>
          <w:rStyle w:val="Enfasigrassetto"/>
          <w:rFonts w:ascii="Calibri" w:hAnsi="Calibri" w:cs="Arial"/>
          <w:b w:val="0"/>
          <w:bCs/>
        </w:rPr>
        <w:t xml:space="preserve">discutere </w:t>
      </w:r>
      <w:r w:rsidR="00AD4C05">
        <w:rPr>
          <w:rStyle w:val="Enfasigrassetto"/>
          <w:rFonts w:ascii="Calibri" w:hAnsi="Calibri" w:cs="Arial"/>
          <w:b w:val="0"/>
          <w:bCs/>
        </w:rPr>
        <w:t xml:space="preserve"> sul seguente </w:t>
      </w:r>
      <w:proofErr w:type="spellStart"/>
      <w:r w:rsidR="00AD4C05">
        <w:rPr>
          <w:rStyle w:val="Enfasigrassetto"/>
          <w:rFonts w:ascii="Calibri" w:hAnsi="Calibri" w:cs="Arial"/>
          <w:b w:val="0"/>
          <w:bCs/>
        </w:rPr>
        <w:t>o.d.g.</w:t>
      </w:r>
      <w:proofErr w:type="spellEnd"/>
      <w:r w:rsidR="00AD4C05">
        <w:rPr>
          <w:rStyle w:val="Enfasigrassetto"/>
          <w:rFonts w:ascii="Calibri" w:hAnsi="Calibri" w:cs="Arial"/>
          <w:b w:val="0"/>
          <w:bCs/>
        </w:rPr>
        <w:t>:</w:t>
      </w:r>
    </w:p>
    <w:p w:rsidR="00AD4C05" w:rsidRDefault="00AD4C05" w:rsidP="00F77FE6">
      <w:pPr>
        <w:ind w:left="360"/>
        <w:jc w:val="both"/>
        <w:rPr>
          <w:rStyle w:val="Enfasigrassetto"/>
          <w:rFonts w:ascii="Calibri" w:hAnsi="Calibri" w:cs="Arial"/>
          <w:b w:val="0"/>
          <w:bCs/>
        </w:rPr>
      </w:pPr>
    </w:p>
    <w:p w:rsidR="00402F4D" w:rsidRDefault="00402F4D" w:rsidP="00402F4D">
      <w:pPr>
        <w:numPr>
          <w:ilvl w:val="0"/>
          <w:numId w:val="26"/>
        </w:numPr>
        <w:jc w:val="both"/>
        <w:rPr>
          <w:rStyle w:val="Enfasigrassetto"/>
          <w:rFonts w:ascii="Calibri" w:hAnsi="Calibri" w:cs="Arial"/>
          <w:b w:val="0"/>
          <w:bCs/>
        </w:rPr>
      </w:pPr>
      <w:r>
        <w:rPr>
          <w:rStyle w:val="Enfasigrassetto"/>
          <w:rFonts w:ascii="Calibri" w:hAnsi="Calibri" w:cs="Arial"/>
          <w:b w:val="0"/>
          <w:bCs/>
        </w:rPr>
        <w:t>Comunicazioni del Dirigente:</w:t>
      </w:r>
    </w:p>
    <w:p w:rsidR="00402F4D" w:rsidRDefault="00402F4D" w:rsidP="00402F4D">
      <w:pPr>
        <w:numPr>
          <w:ilvl w:val="0"/>
          <w:numId w:val="26"/>
        </w:numPr>
        <w:jc w:val="both"/>
        <w:rPr>
          <w:rStyle w:val="Enfasigrassetto"/>
          <w:rFonts w:ascii="Calibri" w:hAnsi="Calibri" w:cs="Arial"/>
          <w:b w:val="0"/>
          <w:bCs/>
        </w:rPr>
      </w:pPr>
      <w:r>
        <w:rPr>
          <w:rStyle w:val="Enfasigrassetto"/>
          <w:rFonts w:ascii="Calibri" w:hAnsi="Calibri" w:cs="Arial"/>
          <w:b w:val="0"/>
          <w:bCs/>
        </w:rPr>
        <w:t>Saluto ai docenti in uscita.</w:t>
      </w:r>
    </w:p>
    <w:p w:rsidR="00AD4C05" w:rsidRPr="00676654" w:rsidRDefault="00AD4C05" w:rsidP="00CB2450">
      <w:pPr>
        <w:jc w:val="both"/>
        <w:rPr>
          <w:rStyle w:val="Enfasigrassetto"/>
          <w:rFonts w:ascii="Calibri" w:hAnsi="Calibri" w:cs="Arial"/>
          <w:b w:val="0"/>
          <w:bCs/>
        </w:rPr>
      </w:pPr>
    </w:p>
    <w:p w:rsidR="00AD4C05" w:rsidRPr="00676654" w:rsidRDefault="00AD4C05" w:rsidP="006208F1">
      <w:pPr>
        <w:ind w:left="360"/>
        <w:jc w:val="both"/>
        <w:rPr>
          <w:rStyle w:val="Enfasigrassetto"/>
          <w:rFonts w:ascii="Calibri" w:hAnsi="Calibri"/>
          <w:b w:val="0"/>
          <w:bCs/>
        </w:rPr>
      </w:pPr>
      <w:r w:rsidRPr="00676654">
        <w:rPr>
          <w:rStyle w:val="Enfasigrassetto"/>
          <w:rFonts w:ascii="Calibri" w:hAnsi="Calibri"/>
          <w:b w:val="0"/>
          <w:bCs/>
        </w:rPr>
        <w:t xml:space="preserve"> </w:t>
      </w:r>
    </w:p>
    <w:p w:rsidR="00AD4C05" w:rsidRDefault="00AD4C05" w:rsidP="00BF53A0">
      <w:pPr>
        <w:jc w:val="both"/>
        <w:rPr>
          <w:rStyle w:val="Enfasigrassetto"/>
          <w:rFonts w:ascii="Calibri" w:hAnsi="Calibri"/>
          <w:b w:val="0"/>
          <w:bCs/>
          <w:sz w:val="28"/>
          <w:szCs w:val="28"/>
        </w:rPr>
      </w:pPr>
    </w:p>
    <w:p w:rsidR="00AD4C05" w:rsidRDefault="00AD4C05" w:rsidP="00422509">
      <w:pPr>
        <w:spacing w:after="200" w:line="276" w:lineRule="auto"/>
        <w:jc w:val="right"/>
        <w:rPr>
          <w:rStyle w:val="Enfasigrassetto"/>
          <w:rFonts w:ascii="Calibri" w:hAnsi="Calibri"/>
          <w:b w:val="0"/>
          <w:bCs/>
          <w:sz w:val="28"/>
          <w:szCs w:val="28"/>
        </w:rPr>
      </w:pPr>
      <w:r>
        <w:rPr>
          <w:rStyle w:val="Enfasigrassetto"/>
          <w:rFonts w:ascii="Calibri" w:hAnsi="Calibri"/>
          <w:b w:val="0"/>
          <w:bCs/>
          <w:sz w:val="28"/>
          <w:szCs w:val="28"/>
        </w:rPr>
        <w:t xml:space="preserve"> IL DIRIGENTE SCOLASTICO</w:t>
      </w:r>
    </w:p>
    <w:p w:rsidR="00AD4C05" w:rsidRPr="00422509" w:rsidRDefault="00AD4C05" w:rsidP="00422509">
      <w:pPr>
        <w:spacing w:after="200" w:line="276" w:lineRule="auto"/>
        <w:jc w:val="right"/>
        <w:rPr>
          <w:rStyle w:val="Enfasigrassetto"/>
          <w:rFonts w:ascii="Blackadder ITC" w:hAnsi="Blackadder ITC"/>
          <w:b w:val="0"/>
          <w:bCs/>
          <w:sz w:val="32"/>
          <w:szCs w:val="32"/>
        </w:rPr>
      </w:pPr>
      <w:r w:rsidRPr="00422509">
        <w:rPr>
          <w:rStyle w:val="Enfasigrassetto"/>
          <w:rFonts w:ascii="Blackadder ITC" w:hAnsi="Blackadder ITC"/>
          <w:b w:val="0"/>
          <w:bCs/>
          <w:sz w:val="32"/>
          <w:szCs w:val="32"/>
        </w:rPr>
        <w:t>Prof.ssa Clementina Esposito</w:t>
      </w:r>
    </w:p>
    <w:p w:rsidR="00AD4C05" w:rsidRDefault="00AD4C05" w:rsidP="00817E7A">
      <w:pPr>
        <w:spacing w:after="200" w:line="276" w:lineRule="auto"/>
        <w:rPr>
          <w:rFonts w:ascii="Calibri" w:hAnsi="Calibri"/>
          <w:color w:val="auto"/>
          <w:kern w:val="0"/>
          <w:sz w:val="22"/>
          <w:szCs w:val="22"/>
          <w:lang w:eastAsia="en-US"/>
        </w:rPr>
      </w:pPr>
    </w:p>
    <w:sectPr w:rsidR="00AD4C05" w:rsidSect="00DE23E7">
      <w:headerReference w:type="default" r:id="rId7"/>
      <w:headerReference w:type="first" r:id="rId8"/>
      <w:footerReference w:type="first" r:id="rId9"/>
      <w:pgSz w:w="11906" w:h="16838"/>
      <w:pgMar w:top="851" w:right="1134" w:bottom="851" w:left="1134" w:header="680" w:footer="2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05" w:rsidRDefault="00AD4C05" w:rsidP="00A91616">
      <w:r>
        <w:separator/>
      </w:r>
    </w:p>
  </w:endnote>
  <w:endnote w:type="continuationSeparator" w:id="0">
    <w:p w:rsidR="00AD4C05" w:rsidRDefault="00AD4C05" w:rsidP="00A9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 MT Condensed">
    <w:altName w:val="DejaVu Serif Condensed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05" w:rsidRDefault="00AD4C05" w:rsidP="008E380F">
    <w:pPr>
      <w:pStyle w:val="Titolo3"/>
      <w:ind w:left="0"/>
      <w:jc w:val="center"/>
      <w:rPr>
        <w:rFonts w:ascii="Bodoni MT Condensed" w:hAnsi="Bodoni MT Condensed"/>
        <w:b w:val="0"/>
        <w:bCs/>
        <w:i/>
        <w:szCs w:val="24"/>
      </w:rPr>
    </w:pPr>
    <w:r>
      <w:rPr>
        <w:rFonts w:ascii="Bodoni MT Condensed" w:hAnsi="Bodoni MT Condensed"/>
        <w:i/>
        <w:szCs w:val="24"/>
      </w:rPr>
      <w:t xml:space="preserve">Via Adriano, 10 -  80126  NAPOLI – </w:t>
    </w:r>
    <w:r>
      <w:rPr>
        <w:rFonts w:ascii="Bodoni MT Condensed" w:hAnsi="Bodoni MT Condensed"/>
        <w:b w:val="0"/>
        <w:i/>
        <w:szCs w:val="24"/>
      </w:rPr>
      <w:t xml:space="preserve">Tel/fax  081 7673628 – </w:t>
    </w:r>
    <w:proofErr w:type="spellStart"/>
    <w:r>
      <w:rPr>
        <w:b w:val="0"/>
        <w:i/>
        <w:szCs w:val="24"/>
      </w:rPr>
      <w:t>c.f.</w:t>
    </w:r>
    <w:proofErr w:type="spellEnd"/>
    <w:r>
      <w:rPr>
        <w:b w:val="0"/>
        <w:i/>
        <w:szCs w:val="24"/>
      </w:rPr>
      <w:t xml:space="preserve"> 80024060636</w:t>
    </w:r>
  </w:p>
  <w:p w:rsidR="00AD4C05" w:rsidRPr="00BD38AF" w:rsidRDefault="00AD4C05" w:rsidP="008E380F">
    <w:pPr>
      <w:pStyle w:val="Titolo3"/>
      <w:ind w:left="0"/>
      <w:jc w:val="center"/>
      <w:rPr>
        <w:b w:val="0"/>
        <w:i/>
        <w:szCs w:val="24"/>
        <w:lang w:val="fr-FR"/>
      </w:rPr>
    </w:pPr>
    <w:r w:rsidRPr="00BD38AF">
      <w:rPr>
        <w:rFonts w:ascii="Bodoni MT Condensed" w:hAnsi="Bodoni MT Condensed"/>
        <w:b w:val="0"/>
        <w:i/>
        <w:szCs w:val="24"/>
        <w:lang w:val="fr-FR"/>
      </w:rPr>
      <w:t xml:space="preserve">mail </w:t>
    </w:r>
    <w:hyperlink r:id="rId1" w:history="1">
      <w:r w:rsidRPr="00BD38AF">
        <w:rPr>
          <w:rStyle w:val="Collegamentoipertestuale"/>
          <w:b w:val="0"/>
          <w:i/>
          <w:szCs w:val="24"/>
          <w:lang w:val="fr-FR"/>
        </w:rPr>
        <w:t>naic83000r@istruzione.it</w:t>
      </w:r>
    </w:hyperlink>
    <w:r w:rsidRPr="00BD38AF">
      <w:rPr>
        <w:b w:val="0"/>
        <w:i/>
        <w:szCs w:val="24"/>
        <w:lang w:val="fr-FR"/>
      </w:rPr>
      <w:t xml:space="preserve"> – pec </w:t>
    </w:r>
    <w:hyperlink r:id="rId2" w:history="1">
      <w:r w:rsidRPr="00BD38AF">
        <w:rPr>
          <w:rStyle w:val="Collegamentoipertestuale"/>
          <w:b w:val="0"/>
          <w:i/>
          <w:szCs w:val="24"/>
          <w:lang w:val="fr-FR"/>
        </w:rPr>
        <w:t>naic83000r@pec.istruzione.it</w:t>
      </w:r>
    </w:hyperlink>
  </w:p>
  <w:p w:rsidR="00AD4C05" w:rsidRPr="00BD38AF" w:rsidRDefault="00AD4C05" w:rsidP="008E380F">
    <w:pPr>
      <w:pStyle w:val="Pidipagina"/>
      <w:tabs>
        <w:tab w:val="clear" w:pos="4819"/>
        <w:tab w:val="clear" w:pos="9638"/>
      </w:tabs>
      <w:jc w:val="cen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05" w:rsidRDefault="00AD4C05" w:rsidP="00A91616">
      <w:r>
        <w:separator/>
      </w:r>
    </w:p>
  </w:footnote>
  <w:footnote w:type="continuationSeparator" w:id="0">
    <w:p w:rsidR="00AD4C05" w:rsidRDefault="00AD4C05" w:rsidP="00A91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05" w:rsidRPr="00547C71" w:rsidRDefault="00402F4D" w:rsidP="00C05DDE">
    <w:pPr>
      <w:pStyle w:val="Intestazione"/>
      <w:tabs>
        <w:tab w:val="clear" w:pos="4819"/>
        <w:tab w:val="clear" w:pos="9638"/>
      </w:tabs>
    </w:pPr>
    <w:r>
      <w:rPr>
        <w:noProof/>
      </w:rPr>
      <w:drawing>
        <wp:inline distT="0" distB="0" distL="0" distR="0">
          <wp:extent cx="1325880" cy="640080"/>
          <wp:effectExtent l="19050" t="0" r="7620" b="0"/>
          <wp:docPr id="1" name="Immagine 2" descr="logo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50" t="15826" r="7547" b="11581"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05" w:rsidRDefault="00402F4D" w:rsidP="00480A37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>
          <wp:extent cx="6096000" cy="990600"/>
          <wp:effectExtent l="19050" t="0" r="0" b="0"/>
          <wp:docPr id="2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8F5"/>
    <w:multiLevelType w:val="hybridMultilevel"/>
    <w:tmpl w:val="07B61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CE7"/>
    <w:multiLevelType w:val="hybridMultilevel"/>
    <w:tmpl w:val="59F69978"/>
    <w:lvl w:ilvl="0" w:tplc="0410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E725513"/>
    <w:multiLevelType w:val="hybridMultilevel"/>
    <w:tmpl w:val="7F7E862E"/>
    <w:lvl w:ilvl="0" w:tplc="26C848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AB6A2F"/>
    <w:multiLevelType w:val="hybridMultilevel"/>
    <w:tmpl w:val="BC9666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E277E"/>
    <w:multiLevelType w:val="hybridMultilevel"/>
    <w:tmpl w:val="84565020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11D07FD0"/>
    <w:multiLevelType w:val="hybridMultilevel"/>
    <w:tmpl w:val="344A5E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072F2D"/>
    <w:multiLevelType w:val="hybridMultilevel"/>
    <w:tmpl w:val="A51818FA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90130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D1F01"/>
    <w:multiLevelType w:val="hybridMultilevel"/>
    <w:tmpl w:val="7C74DBC2"/>
    <w:lvl w:ilvl="0" w:tplc="A31848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345E22"/>
    <w:multiLevelType w:val="hybridMultilevel"/>
    <w:tmpl w:val="1A36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B39B1"/>
    <w:multiLevelType w:val="hybridMultilevel"/>
    <w:tmpl w:val="6AF83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94370"/>
    <w:multiLevelType w:val="hybridMultilevel"/>
    <w:tmpl w:val="A7C60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B7B66"/>
    <w:multiLevelType w:val="hybridMultilevel"/>
    <w:tmpl w:val="76E46C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6C14F98"/>
    <w:multiLevelType w:val="hybridMultilevel"/>
    <w:tmpl w:val="763437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74082"/>
    <w:multiLevelType w:val="hybridMultilevel"/>
    <w:tmpl w:val="0BBA2726"/>
    <w:lvl w:ilvl="0" w:tplc="AA32D0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D43FC7"/>
    <w:multiLevelType w:val="hybridMultilevel"/>
    <w:tmpl w:val="EF7C0E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9EB787A"/>
    <w:multiLevelType w:val="hybridMultilevel"/>
    <w:tmpl w:val="83FA9F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AE23CD"/>
    <w:multiLevelType w:val="hybridMultilevel"/>
    <w:tmpl w:val="3B80F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E84187"/>
    <w:multiLevelType w:val="hybridMultilevel"/>
    <w:tmpl w:val="48904B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7061B"/>
    <w:multiLevelType w:val="hybridMultilevel"/>
    <w:tmpl w:val="8C52BFA2"/>
    <w:lvl w:ilvl="0" w:tplc="2A4ABF56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6A4B0D53"/>
    <w:multiLevelType w:val="hybridMultilevel"/>
    <w:tmpl w:val="D1646F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4D4913"/>
    <w:multiLevelType w:val="hybridMultilevel"/>
    <w:tmpl w:val="468608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AF390C"/>
    <w:multiLevelType w:val="hybridMultilevel"/>
    <w:tmpl w:val="6310C7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AF4197"/>
    <w:multiLevelType w:val="hybridMultilevel"/>
    <w:tmpl w:val="DF70566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DB84D40"/>
    <w:multiLevelType w:val="hybridMultilevel"/>
    <w:tmpl w:val="8E3C3DDA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F930DC0"/>
    <w:multiLevelType w:val="hybridMultilevel"/>
    <w:tmpl w:val="60843E6A"/>
    <w:lvl w:ilvl="0" w:tplc="76FE63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</w:num>
  <w:num w:numId="6">
    <w:abstractNumId w:val="13"/>
  </w:num>
  <w:num w:numId="7">
    <w:abstractNumId w:val="7"/>
  </w:num>
  <w:num w:numId="8">
    <w:abstractNumId w:val="2"/>
  </w:num>
  <w:num w:numId="9">
    <w:abstractNumId w:val="24"/>
  </w:num>
  <w:num w:numId="10">
    <w:abstractNumId w:val="12"/>
  </w:num>
  <w:num w:numId="11">
    <w:abstractNumId w:val="17"/>
  </w:num>
  <w:num w:numId="12">
    <w:abstractNumId w:val="9"/>
  </w:num>
  <w:num w:numId="13">
    <w:abstractNumId w:val="10"/>
  </w:num>
  <w:num w:numId="14">
    <w:abstractNumId w:val="8"/>
  </w:num>
  <w:num w:numId="15">
    <w:abstractNumId w:val="0"/>
  </w:num>
  <w:num w:numId="16">
    <w:abstractNumId w:val="16"/>
  </w:num>
  <w:num w:numId="17">
    <w:abstractNumId w:val="3"/>
  </w:num>
  <w:num w:numId="18">
    <w:abstractNumId w:val="20"/>
  </w:num>
  <w:num w:numId="19">
    <w:abstractNumId w:val="5"/>
  </w:num>
  <w:num w:numId="20">
    <w:abstractNumId w:val="23"/>
  </w:num>
  <w:num w:numId="21">
    <w:abstractNumId w:val="18"/>
  </w:num>
  <w:num w:numId="22">
    <w:abstractNumId w:val="4"/>
  </w:num>
  <w:num w:numId="23">
    <w:abstractNumId w:val="6"/>
  </w:num>
  <w:num w:numId="24">
    <w:abstractNumId w:val="14"/>
  </w:num>
  <w:num w:numId="25">
    <w:abstractNumId w:val="2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00"/>
  <w:drawingGridVerticalSpacing w:val="127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73AEC"/>
    <w:rsid w:val="00005693"/>
    <w:rsid w:val="00024A50"/>
    <w:rsid w:val="000338D3"/>
    <w:rsid w:val="000340A6"/>
    <w:rsid w:val="000468C2"/>
    <w:rsid w:val="0007343D"/>
    <w:rsid w:val="00080616"/>
    <w:rsid w:val="000A296B"/>
    <w:rsid w:val="000B40C1"/>
    <w:rsid w:val="000C0F79"/>
    <w:rsid w:val="000C24F6"/>
    <w:rsid w:val="000C5F0A"/>
    <w:rsid w:val="000F19B1"/>
    <w:rsid w:val="000F4FE5"/>
    <w:rsid w:val="001265D8"/>
    <w:rsid w:val="0013137B"/>
    <w:rsid w:val="00133F2E"/>
    <w:rsid w:val="00141E2E"/>
    <w:rsid w:val="00146BD6"/>
    <w:rsid w:val="00157B57"/>
    <w:rsid w:val="0017075A"/>
    <w:rsid w:val="0019530F"/>
    <w:rsid w:val="001A3540"/>
    <w:rsid w:val="001A7CE4"/>
    <w:rsid w:val="001B4A54"/>
    <w:rsid w:val="001C2C29"/>
    <w:rsid w:val="001C6964"/>
    <w:rsid w:val="001D32C8"/>
    <w:rsid w:val="001D5242"/>
    <w:rsid w:val="001E4F13"/>
    <w:rsid w:val="00210DF4"/>
    <w:rsid w:val="00214E8D"/>
    <w:rsid w:val="00223D57"/>
    <w:rsid w:val="00234028"/>
    <w:rsid w:val="00242546"/>
    <w:rsid w:val="00251C4A"/>
    <w:rsid w:val="00277305"/>
    <w:rsid w:val="0029373B"/>
    <w:rsid w:val="002A4100"/>
    <w:rsid w:val="002A7FFE"/>
    <w:rsid w:val="002B182D"/>
    <w:rsid w:val="002C7A2D"/>
    <w:rsid w:val="002E5E03"/>
    <w:rsid w:val="00302A75"/>
    <w:rsid w:val="0031467C"/>
    <w:rsid w:val="0033043B"/>
    <w:rsid w:val="00333822"/>
    <w:rsid w:val="00384623"/>
    <w:rsid w:val="00395769"/>
    <w:rsid w:val="003968CE"/>
    <w:rsid w:val="003A3D3E"/>
    <w:rsid w:val="003C6099"/>
    <w:rsid w:val="003D1D73"/>
    <w:rsid w:val="003E06B8"/>
    <w:rsid w:val="00402F4D"/>
    <w:rsid w:val="00422509"/>
    <w:rsid w:val="004247FC"/>
    <w:rsid w:val="00425750"/>
    <w:rsid w:val="00432D48"/>
    <w:rsid w:val="004508C9"/>
    <w:rsid w:val="004538FA"/>
    <w:rsid w:val="00480A37"/>
    <w:rsid w:val="00486172"/>
    <w:rsid w:val="004A7632"/>
    <w:rsid w:val="004B270A"/>
    <w:rsid w:val="004B4794"/>
    <w:rsid w:val="004B631F"/>
    <w:rsid w:val="004D7560"/>
    <w:rsid w:val="004E0BA2"/>
    <w:rsid w:val="004E180A"/>
    <w:rsid w:val="004E54B7"/>
    <w:rsid w:val="004F1E89"/>
    <w:rsid w:val="004F2C80"/>
    <w:rsid w:val="004F6136"/>
    <w:rsid w:val="004F72A3"/>
    <w:rsid w:val="00501323"/>
    <w:rsid w:val="00503AF3"/>
    <w:rsid w:val="00514660"/>
    <w:rsid w:val="00525C63"/>
    <w:rsid w:val="005451C2"/>
    <w:rsid w:val="00545D6E"/>
    <w:rsid w:val="00547C71"/>
    <w:rsid w:val="00551178"/>
    <w:rsid w:val="00555C6C"/>
    <w:rsid w:val="005711BD"/>
    <w:rsid w:val="0057300C"/>
    <w:rsid w:val="00582119"/>
    <w:rsid w:val="00582B68"/>
    <w:rsid w:val="00595CCB"/>
    <w:rsid w:val="00596F70"/>
    <w:rsid w:val="005A4EA0"/>
    <w:rsid w:val="005A5565"/>
    <w:rsid w:val="005C0197"/>
    <w:rsid w:val="005C26F0"/>
    <w:rsid w:val="005C591C"/>
    <w:rsid w:val="005F035F"/>
    <w:rsid w:val="00600D4F"/>
    <w:rsid w:val="0061381B"/>
    <w:rsid w:val="006208F1"/>
    <w:rsid w:val="0062149D"/>
    <w:rsid w:val="00627022"/>
    <w:rsid w:val="00632A2E"/>
    <w:rsid w:val="006334F3"/>
    <w:rsid w:val="00635EF1"/>
    <w:rsid w:val="006534C0"/>
    <w:rsid w:val="006537C0"/>
    <w:rsid w:val="00667822"/>
    <w:rsid w:val="00672C29"/>
    <w:rsid w:val="00676654"/>
    <w:rsid w:val="0068186A"/>
    <w:rsid w:val="006844A4"/>
    <w:rsid w:val="006A4D8B"/>
    <w:rsid w:val="006A60BB"/>
    <w:rsid w:val="006B182E"/>
    <w:rsid w:val="006E5640"/>
    <w:rsid w:val="00711591"/>
    <w:rsid w:val="00716553"/>
    <w:rsid w:val="00717B7E"/>
    <w:rsid w:val="00734936"/>
    <w:rsid w:val="0073598A"/>
    <w:rsid w:val="00740059"/>
    <w:rsid w:val="00746E54"/>
    <w:rsid w:val="00773AEC"/>
    <w:rsid w:val="00783234"/>
    <w:rsid w:val="007967FA"/>
    <w:rsid w:val="007A1C04"/>
    <w:rsid w:val="007A5832"/>
    <w:rsid w:val="007A6D41"/>
    <w:rsid w:val="007B009A"/>
    <w:rsid w:val="007B15AF"/>
    <w:rsid w:val="007B6B69"/>
    <w:rsid w:val="007C6C36"/>
    <w:rsid w:val="007C7A68"/>
    <w:rsid w:val="007E4AC5"/>
    <w:rsid w:val="007F3627"/>
    <w:rsid w:val="0080165A"/>
    <w:rsid w:val="0080522B"/>
    <w:rsid w:val="00817E7A"/>
    <w:rsid w:val="008238F7"/>
    <w:rsid w:val="00825DBE"/>
    <w:rsid w:val="008328D1"/>
    <w:rsid w:val="0085038E"/>
    <w:rsid w:val="00875B7B"/>
    <w:rsid w:val="0088024F"/>
    <w:rsid w:val="008820ED"/>
    <w:rsid w:val="008856F3"/>
    <w:rsid w:val="00894966"/>
    <w:rsid w:val="00895FC1"/>
    <w:rsid w:val="008D078E"/>
    <w:rsid w:val="008E2419"/>
    <w:rsid w:val="008E380F"/>
    <w:rsid w:val="008E3E4C"/>
    <w:rsid w:val="00907DF6"/>
    <w:rsid w:val="009162C1"/>
    <w:rsid w:val="00926F54"/>
    <w:rsid w:val="00934F91"/>
    <w:rsid w:val="00966D7D"/>
    <w:rsid w:val="009675FB"/>
    <w:rsid w:val="00980F3A"/>
    <w:rsid w:val="0098533C"/>
    <w:rsid w:val="009909B3"/>
    <w:rsid w:val="0099354B"/>
    <w:rsid w:val="00997DB9"/>
    <w:rsid w:val="009B0A7D"/>
    <w:rsid w:val="009C2718"/>
    <w:rsid w:val="009D2129"/>
    <w:rsid w:val="009D5568"/>
    <w:rsid w:val="009D7724"/>
    <w:rsid w:val="009E0AD6"/>
    <w:rsid w:val="009E157A"/>
    <w:rsid w:val="009F2629"/>
    <w:rsid w:val="009F40DF"/>
    <w:rsid w:val="00A01CAF"/>
    <w:rsid w:val="00A174AA"/>
    <w:rsid w:val="00A24A3D"/>
    <w:rsid w:val="00A344D4"/>
    <w:rsid w:val="00A4533D"/>
    <w:rsid w:val="00A479FB"/>
    <w:rsid w:val="00A57918"/>
    <w:rsid w:val="00A76712"/>
    <w:rsid w:val="00A76BF1"/>
    <w:rsid w:val="00A91616"/>
    <w:rsid w:val="00AD4C05"/>
    <w:rsid w:val="00AE2C6F"/>
    <w:rsid w:val="00AF0032"/>
    <w:rsid w:val="00AF319F"/>
    <w:rsid w:val="00AF3564"/>
    <w:rsid w:val="00B13596"/>
    <w:rsid w:val="00B441EA"/>
    <w:rsid w:val="00B62421"/>
    <w:rsid w:val="00B90A91"/>
    <w:rsid w:val="00BA1E14"/>
    <w:rsid w:val="00BB5429"/>
    <w:rsid w:val="00BC019C"/>
    <w:rsid w:val="00BC4062"/>
    <w:rsid w:val="00BD38AF"/>
    <w:rsid w:val="00BF3C6E"/>
    <w:rsid w:val="00BF53A0"/>
    <w:rsid w:val="00C00BA9"/>
    <w:rsid w:val="00C05DDE"/>
    <w:rsid w:val="00C17ABC"/>
    <w:rsid w:val="00C20A2F"/>
    <w:rsid w:val="00C27D5C"/>
    <w:rsid w:val="00C65A45"/>
    <w:rsid w:val="00C736D3"/>
    <w:rsid w:val="00C74960"/>
    <w:rsid w:val="00C83362"/>
    <w:rsid w:val="00C857E2"/>
    <w:rsid w:val="00C951BB"/>
    <w:rsid w:val="00CA4149"/>
    <w:rsid w:val="00CB2450"/>
    <w:rsid w:val="00CB344F"/>
    <w:rsid w:val="00CB5B1D"/>
    <w:rsid w:val="00CE4A7C"/>
    <w:rsid w:val="00D036CA"/>
    <w:rsid w:val="00D20BA2"/>
    <w:rsid w:val="00D262A2"/>
    <w:rsid w:val="00D4628D"/>
    <w:rsid w:val="00D8173B"/>
    <w:rsid w:val="00DA04EB"/>
    <w:rsid w:val="00DC0865"/>
    <w:rsid w:val="00DC2D8E"/>
    <w:rsid w:val="00DC2DA0"/>
    <w:rsid w:val="00DD5DF4"/>
    <w:rsid w:val="00DD65A3"/>
    <w:rsid w:val="00DE23E7"/>
    <w:rsid w:val="00DE7FE8"/>
    <w:rsid w:val="00E045F6"/>
    <w:rsid w:val="00E140FA"/>
    <w:rsid w:val="00E2006E"/>
    <w:rsid w:val="00E22F7B"/>
    <w:rsid w:val="00E23DC1"/>
    <w:rsid w:val="00E31C63"/>
    <w:rsid w:val="00E337D9"/>
    <w:rsid w:val="00E644CF"/>
    <w:rsid w:val="00E72FDD"/>
    <w:rsid w:val="00E73651"/>
    <w:rsid w:val="00E74664"/>
    <w:rsid w:val="00E74B89"/>
    <w:rsid w:val="00E94E22"/>
    <w:rsid w:val="00EB2350"/>
    <w:rsid w:val="00F11126"/>
    <w:rsid w:val="00F112C8"/>
    <w:rsid w:val="00F26C95"/>
    <w:rsid w:val="00F4572A"/>
    <w:rsid w:val="00F7453B"/>
    <w:rsid w:val="00F75EC3"/>
    <w:rsid w:val="00F77FE6"/>
    <w:rsid w:val="00F86E0E"/>
    <w:rsid w:val="00F92AFA"/>
    <w:rsid w:val="00F94C03"/>
    <w:rsid w:val="00FA65AF"/>
    <w:rsid w:val="00FB18AC"/>
    <w:rsid w:val="00FB4D23"/>
    <w:rsid w:val="00FB6FD2"/>
    <w:rsid w:val="00FC6972"/>
    <w:rsid w:val="00FC7921"/>
    <w:rsid w:val="00FD1F6B"/>
    <w:rsid w:val="00FE7747"/>
    <w:rsid w:val="00FF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AEC"/>
    <w:rPr>
      <w:color w:val="000000"/>
      <w:kern w:val="28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3AEC"/>
    <w:pPr>
      <w:keepNext/>
      <w:ind w:left="5529"/>
      <w:outlineLvl w:val="2"/>
    </w:pPr>
    <w:rPr>
      <w:b/>
      <w:color w:val="auto"/>
      <w:ker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47C71"/>
    <w:rPr>
      <w:rFonts w:cs="Times New Roman"/>
      <w:b/>
      <w:sz w:val="24"/>
    </w:rPr>
  </w:style>
  <w:style w:type="character" w:styleId="Collegamentoipertestuale">
    <w:name w:val="Hyperlink"/>
    <w:basedOn w:val="Carpredefinitoparagrafo"/>
    <w:uiPriority w:val="99"/>
    <w:rsid w:val="00773AEC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73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909B3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42546"/>
    <w:rPr>
      <w:rFonts w:cs="Times New Roman"/>
      <w:color w:val="000000"/>
      <w:kern w:val="28"/>
      <w:sz w:val="2"/>
    </w:rPr>
  </w:style>
  <w:style w:type="character" w:styleId="Collegamentovisitato">
    <w:name w:val="FollowedHyperlink"/>
    <w:basedOn w:val="Carpredefinitoparagrafo"/>
    <w:uiPriority w:val="99"/>
    <w:rsid w:val="001E4F13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A91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1616"/>
    <w:rPr>
      <w:rFonts w:cs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rsid w:val="00A91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1616"/>
    <w:rPr>
      <w:rFonts w:cs="Times New Roman"/>
      <w:color w:val="000000"/>
      <w:kern w:val="28"/>
    </w:rPr>
  </w:style>
  <w:style w:type="paragraph" w:customStyle="1" w:styleId="Default">
    <w:name w:val="Default"/>
    <w:uiPriority w:val="99"/>
    <w:rsid w:val="004508C9"/>
    <w:pPr>
      <w:autoSpaceDE w:val="0"/>
      <w:autoSpaceDN w:val="0"/>
      <w:adjustRightInd w:val="0"/>
    </w:pPr>
    <w:rPr>
      <w:rFonts w:ascii="Futura" w:hAnsi="Futura" w:cs="Futura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508C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08C9"/>
    <w:rPr>
      <w:rFonts w:ascii="Times" w:hAnsi="Times"/>
      <w:color w:val="000000"/>
      <w:sz w:val="72"/>
    </w:rPr>
  </w:style>
  <w:style w:type="character" w:customStyle="1" w:styleId="A2">
    <w:name w:val="A2"/>
    <w:uiPriority w:val="99"/>
    <w:rsid w:val="004508C9"/>
    <w:rPr>
      <w:rFonts w:ascii="Times" w:hAnsi="Times"/>
      <w:i/>
      <w:color w:val="000000"/>
      <w:sz w:val="28"/>
    </w:rPr>
  </w:style>
  <w:style w:type="paragraph" w:customStyle="1" w:styleId="Pa1">
    <w:name w:val="Pa1"/>
    <w:basedOn w:val="Default"/>
    <w:next w:val="Default"/>
    <w:uiPriority w:val="99"/>
    <w:rsid w:val="004508C9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4508C9"/>
    <w:rPr>
      <w:rFonts w:ascii="HelveticaNeueLT Std Med" w:hAnsi="HelveticaNeueLT Std Med"/>
      <w:b/>
      <w:color w:val="000000"/>
      <w:sz w:val="36"/>
    </w:rPr>
  </w:style>
  <w:style w:type="paragraph" w:styleId="NormaleWeb">
    <w:name w:val="Normal (Web)"/>
    <w:basedOn w:val="Normale"/>
    <w:uiPriority w:val="99"/>
    <w:rsid w:val="007F3627"/>
    <w:pPr>
      <w:spacing w:after="75"/>
      <w:jc w:val="both"/>
    </w:pPr>
    <w:rPr>
      <w:color w:val="auto"/>
      <w:kern w:val="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02A75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2C7A2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3000r@pec.istruzione.it" TargetMode="External"/><Relationship Id="rId1" Type="http://schemas.openxmlformats.org/officeDocument/2006/relationships/hyperlink" Target="mailto:naic830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Mariarosaria Farina</dc:creator>
  <cp:lastModifiedBy>rosa.criscuolo</cp:lastModifiedBy>
  <cp:revision>5</cp:revision>
  <cp:lastPrinted>2016-03-01T08:17:00Z</cp:lastPrinted>
  <dcterms:created xsi:type="dcterms:W3CDTF">2017-07-07T07:01:00Z</dcterms:created>
  <dcterms:modified xsi:type="dcterms:W3CDTF">2017-07-07T07:37:00Z</dcterms:modified>
</cp:coreProperties>
</file>